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A4" w:rsidRDefault="00AC0DA4" w:rsidP="00AC0DA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5261A7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0349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AC0DA4" w:rsidRDefault="005261A7" w:rsidP="00AC0DA4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C0DA4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AC0DA4" w:rsidRPr="00AC0DA4">
        <w:rPr>
          <w:rFonts w:ascii="Arial" w:eastAsia="Arial" w:hAnsi="Arial" w:cs="Arial"/>
          <w:b/>
          <w:sz w:val="24"/>
          <w:szCs w:val="24"/>
        </w:rPr>
        <w:t xml:space="preserve"> </w:t>
      </w:r>
      <w:r w:rsidRPr="00AC0DA4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СТАРТЕРОВ ДВИГАТЕЛЕЙ НЕОБХОДИМЫХ ДЛЯ СУДОВ В ПОДЧИНЕНИИ АСКО</w:t>
      </w:r>
    </w:p>
    <w:p w:rsidR="00221A96" w:rsidRPr="00C83B87" w:rsidRDefault="005261A7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139</w:t>
      </w:r>
      <w:r w:rsidR="00C03573">
        <w:rPr>
          <w:rFonts w:ascii="Arial" w:eastAsia="Arial" w:hAnsi="Arial" w:cs="Arial"/>
          <w:b/>
          <w:bCs/>
          <w:sz w:val="24"/>
          <w:szCs w:val="24"/>
          <w:lang w:val="az-Latn-AZ" w:eastAsia="ru-RU"/>
        </w:rPr>
        <w:t>-1</w:t>
      </w: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/2023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D39E7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5261A7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5261A7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5261A7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221A96" w:rsidRDefault="005261A7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5261A7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5261A7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5261A7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подписанная и скрепленная печатью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и банковский документ об оплате взноса за участие (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за исключением конкурсного предложения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) должны быть представлены на Азербайджанском, русском или английском языках не позднее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03573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12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.1</w:t>
            </w:r>
            <w:r w:rsidR="00C03573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.2023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5261A7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5261A7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D39E7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5261A7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платы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данном конкурсе не взимается.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D39E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D39E7" w:rsidRPr="00C03573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Международный Банк Азербайджана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AC0DA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AC0DA4" w:rsidRDefault="005261A7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AC0DA4" w:rsidRDefault="005261A7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5261A7" w:rsidP="00625CFC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5261A7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221A96" w:rsidRPr="00AC0DA4" w:rsidRDefault="005261A7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AC0DA4" w:rsidRDefault="005261A7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AC0DA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5261A7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D39E7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5261A7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5261A7" w:rsidP="00625CFC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5261A7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5261A7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5261A7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6D39E7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5261A7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5261A7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AC0D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C03573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 w:rsidRPr="00AC0D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C0357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</w:t>
            </w:r>
            <w:r w:rsidRPr="00AC0D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декабря 2023 года.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5261A7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D39E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5261A7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5261A7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:rsidR="00221A96" w:rsidRPr="00E30035" w:rsidRDefault="005261A7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 :</w:t>
            </w:r>
          </w:p>
          <w:p w:rsidR="00221A96" w:rsidRPr="00076882" w:rsidRDefault="005261A7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21A96" w:rsidRPr="00076882" w:rsidRDefault="005261A7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5261A7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:rsidR="00B06016" w:rsidRDefault="005261A7" w:rsidP="00B06016">
            <w:pPr>
              <w:tabs>
                <w:tab w:val="left" w:pos="261"/>
              </w:tabs>
              <w:spacing w:after="0" w:line="240" w:lineRule="auto"/>
              <w:rPr>
                <w:rStyle w:val="a3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21A96" w:rsidRPr="00E30035" w:rsidRDefault="00221A96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5261A7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5261A7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5261A7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D39E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5261A7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5261A7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="009A324D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</w:t>
            </w:r>
            <w:r w:rsidR="00C03573">
              <w:rPr>
                <w:rFonts w:ascii="Arial" w:eastAsia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bookmarkStart w:id="0" w:name="_GoBack"/>
            <w:bookmarkEnd w:id="0"/>
            <w:r w:rsidRPr="00AC0D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</w:t>
            </w:r>
            <w:r w:rsidRPr="00AC0DA4">
              <w:rPr>
                <w:rFonts w:ascii="Arial" w:eastAsia="Arial" w:hAnsi="Arial" w:cs="Arial"/>
                <w:sz w:val="20"/>
                <w:szCs w:val="20"/>
                <w:lang w:eastAsia="ru-RU"/>
              </w:rPr>
              <w:t>)</w:t>
            </w:r>
            <w:r w:rsidR="00C03573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19</w:t>
            </w:r>
            <w:r w:rsidRPr="00AC0DA4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 декабря 2023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221A96" w:rsidRPr="00E30035" w:rsidRDefault="005261A7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6D39E7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5261A7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5261A7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5261A7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5261A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5261A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5261A7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5261A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5261A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5261A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5261A7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5261A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221A96" w:rsidRDefault="005261A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5261A7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221A96" w:rsidRDefault="005261A7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5261A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5261A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5261A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5261A7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5261A7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5261A7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5261A7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5261A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5261A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5261A7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5261A7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5261A7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221A96" w:rsidP="00221A96">
      <w:pPr>
        <w:rPr>
          <w:rFonts w:ascii="Arial" w:hAnsi="Arial" w:cs="Arial"/>
          <w:b/>
          <w:sz w:val="10"/>
          <w:lang w:val="az-Latn-AZ"/>
        </w:rPr>
      </w:pPr>
    </w:p>
    <w:p w:rsidR="00221A96" w:rsidRDefault="005261A7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AC0DA4" w:rsidRDefault="00AC0DA4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5261A7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439"/>
        <w:gridCol w:w="3682"/>
        <w:gridCol w:w="1392"/>
        <w:gridCol w:w="1292"/>
        <w:gridCol w:w="1418"/>
        <w:gridCol w:w="1983"/>
      </w:tblGrid>
      <w:tr w:rsidR="006D39E7" w:rsidTr="00C208EA">
        <w:trPr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9D22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Наименование материала и оборудования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Заявка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8EA" w:rsidRPr="009D22F9" w:rsidRDefault="005261A7" w:rsidP="00C208E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Назначение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СТ-230-Б4 12в 1,5кВ 9 зубьев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10072361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"Зардаб - 4"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СТ-722, 24 В, 11 к Вт, 15 л.с., 5500-7500 об/мин, 11 зубьев, 480 х 178 мм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10072927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"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Абшеронская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МТЗ, СТ-212, =24 В / ПТ; 3,5 кВт; 10-зубьев, для запуска вспомогательного двигателя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10075046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"Орион -23"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КАТЭК СТ 212 A,  T 12 В  4.8 ЛС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10065115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"Г.А.Шыхлински"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Bosch 6,6 кВт, 24 В постоянного тока, 9 зубьев, для запуска вспомогательного двигателя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10065374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Морской Транспортный Флот - "През. Г.Алиев"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СТ-722, 24 В, 11 кВт, 15 л.с., 5500-7500 об/мин, 11 зубьев, 480 х 178 мм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10069483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Морской Транспортный Флот -"Ф. Амиров"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Bosch 6,6 кВт, 24 В постоянного тока, 9 зубьев, для запуска вспомогательного двигателя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10068634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Морской Транспортный Флот - "Кероглы"</w:t>
            </w:r>
          </w:p>
        </w:tc>
      </w:tr>
      <w:tr w:rsidR="006D39E7" w:rsidTr="00C208EA">
        <w:trPr>
          <w:trHeight w:val="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Стартер Bosch 6,6 кВт, 24 В постоянного тока, 9 зубьев, для запуска вспомогательного двигателя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AC0DA4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AC0DA4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C208E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10071508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8EA" w:rsidRPr="009D22F9" w:rsidRDefault="005261A7" w:rsidP="00AC0DA4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Морской Транспортный Флот - "През. Г.Алиев"</w:t>
            </w:r>
          </w:p>
        </w:tc>
      </w:tr>
    </w:tbl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D130E0" w:rsidRPr="00AC0DA4" w:rsidRDefault="005261A7" w:rsidP="00AC0DA4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Условие оплаты принимается только «по факту», предложения </w:t>
      </w:r>
      <w:proofErr w:type="gramStart"/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участников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 xml:space="preserve"> предложивших аванс будут исключены.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:rsidR="00625CFC" w:rsidRPr="00E829AD" w:rsidRDefault="005261A7" w:rsidP="00AC0DA4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Требуется наличие сертификата происхождения и соответствия поставляемого товара.</w:t>
      </w:r>
    </w:p>
    <w:p w:rsidR="00625CFC" w:rsidRPr="00E829AD" w:rsidRDefault="005261A7" w:rsidP="00AC0DA4">
      <w:pPr>
        <w:spacing w:line="276" w:lineRule="auto"/>
        <w:jc w:val="both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E829AD" w:rsidRDefault="00E829AD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E829AD" w:rsidRPr="00C243D3" w:rsidRDefault="005261A7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5261A7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lastRenderedPageBreak/>
        <w:t>Департамент Закупок АСКО</w:t>
      </w:r>
    </w:p>
    <w:p w:rsidR="00E829AD" w:rsidRPr="001231FA" w:rsidRDefault="005261A7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5261A7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E829AD" w:rsidRPr="00AC0DA4" w:rsidRDefault="005261A7" w:rsidP="00E829AD">
      <w:pPr>
        <w:spacing w:line="240" w:lineRule="auto"/>
        <w:jc w:val="center"/>
        <w:rPr>
          <w:rFonts w:ascii="Lucida Sans Unicode" w:hAnsi="Lucida Sans Unicode" w:cs="Lucida Sans Unicode"/>
          <w:sz w:val="24"/>
          <w:szCs w:val="24"/>
          <w:shd w:val="clear" w:color="auto" w:fill="F7F9FA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 xml:space="preserve">Адрес электронной почты: </w:t>
      </w:r>
      <w:r>
        <w:rPr>
          <w:rFonts w:ascii="Arial" w:eastAsia="Arial" w:hAnsi="Arial" w:cs="Arial"/>
          <w:color w:val="000000"/>
          <w:sz w:val="20"/>
          <w:szCs w:val="20"/>
        </w:rPr>
        <w:t>: emil.hasanov@asco.az</w:t>
      </w:r>
      <w:r>
        <w:rPr>
          <w:rFonts w:ascii="Lucida Sans Unicode" w:eastAsia="Lucida Sans Unicode" w:hAnsi="Lucida Sans Unicode" w:cs="Lucida Sans Unicode"/>
          <w:sz w:val="24"/>
          <w:szCs w:val="24"/>
          <w:shd w:val="clear" w:color="auto" w:fill="F7F9FA"/>
        </w:rPr>
        <w:t xml:space="preserve"> </w: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begin"/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 HYPERLINK "mailto:</w:instrText>
      </w:r>
    </w:p>
    <w:p w:rsidR="00E829AD" w:rsidRPr="001231FA" w:rsidRDefault="005261A7" w:rsidP="00E829AD">
      <w:pPr>
        <w:spacing w:line="240" w:lineRule="auto"/>
        <w:jc w:val="center"/>
        <w:rPr>
          <w:rStyle w:val="a3"/>
          <w:rFonts w:ascii="Lucida Sans Unicode" w:hAnsi="Lucida Sans Unicode" w:cs="Lucida Sans Unicode"/>
          <w:color w:val="auto"/>
          <w:sz w:val="24"/>
          <w:szCs w:val="24"/>
          <w:shd w:val="clear" w:color="auto" w:fill="F7F9FA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  <w:lang w:val="az-Latn-AZ"/>
        </w:rPr>
        <w:instrText xml:space="preserve">elshad.m.abdullayev@acsc.az" </w:instrText>
      </w: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separate"/>
      </w:r>
    </w:p>
    <w:p w:rsidR="00221A96" w:rsidRDefault="005261A7" w:rsidP="00E829AD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 w:rsidRPr="001231FA">
        <w:rPr>
          <w:rFonts w:ascii="Lucida Sans Unicode" w:hAnsi="Lucida Sans Unicode" w:cs="Lucida Sans Unicode"/>
          <w:sz w:val="24"/>
          <w:szCs w:val="24"/>
          <w:shd w:val="clear" w:color="auto" w:fill="F7F9FA"/>
        </w:rPr>
        <w:fldChar w:fldCharType="end"/>
      </w: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:rsidR="00221A96" w:rsidRPr="00993E0B" w:rsidRDefault="005261A7" w:rsidP="00221A96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5261A7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AC0DA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AC0DA4" w:rsidRDefault="005261A7" w:rsidP="00221A96">
      <w:pPr>
        <w:pStyle w:val="a4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</w:rPr>
        <w:t>Лицензии учреждения необходимые для оказания услуг / работ (если применимо)</w:t>
      </w:r>
    </w:p>
    <w:p w:rsidR="00221A96" w:rsidRPr="00AC0DA4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221A96" w:rsidRPr="00AC0DA4" w:rsidRDefault="005261A7" w:rsidP="00221A96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</w:t>
      </w:r>
      <w:proofErr w:type="gramStart"/>
      <w:r>
        <w:rPr>
          <w:rFonts w:ascii="Arial" w:eastAsia="Arial" w:hAnsi="Arial" w:cs="Arial"/>
          <w:sz w:val="18"/>
          <w:szCs w:val="18"/>
        </w:rPr>
        <w:t>с компаниями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которые не предоставляли указанные документы и не получили позитивную оценку по результатам процедуры проверки и они будут исключены из конкурса! </w:t>
      </w:r>
    </w:p>
    <w:p w:rsidR="004A65DC" w:rsidRPr="00AC0DA4" w:rsidRDefault="004A65DC"/>
    <w:sectPr w:rsidR="004A65DC" w:rsidRPr="00AC0DA4" w:rsidSect="00625C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A7" w:rsidRDefault="005261A7" w:rsidP="00720556">
      <w:pPr>
        <w:spacing w:after="0" w:line="240" w:lineRule="auto"/>
      </w:pPr>
      <w:r>
        <w:separator/>
      </w:r>
    </w:p>
  </w:endnote>
  <w:endnote w:type="continuationSeparator" w:id="0">
    <w:p w:rsidR="005261A7" w:rsidRDefault="005261A7" w:rsidP="0072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A7" w:rsidRDefault="005261A7" w:rsidP="00720556">
      <w:pPr>
        <w:spacing w:after="0" w:line="240" w:lineRule="auto"/>
      </w:pPr>
      <w:r>
        <w:separator/>
      </w:r>
    </w:p>
  </w:footnote>
  <w:footnote w:type="continuationSeparator" w:id="0">
    <w:p w:rsidR="005261A7" w:rsidRDefault="005261A7" w:rsidP="0072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6" w:rsidRDefault="0072055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27F"/>
    <w:multiLevelType w:val="hybridMultilevel"/>
    <w:tmpl w:val="D1683618"/>
    <w:lvl w:ilvl="0" w:tplc="4E825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A7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40F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8E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9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05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2B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001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04F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5EE296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4211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E86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B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A9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6B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E9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42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66C59"/>
    <w:multiLevelType w:val="hybridMultilevel"/>
    <w:tmpl w:val="55422C1E"/>
    <w:lvl w:ilvl="0" w:tplc="9CC6CDBC">
      <w:start w:val="1"/>
      <w:numFmt w:val="upperRoman"/>
      <w:lvlText w:val="%1."/>
      <w:lvlJc w:val="right"/>
      <w:pPr>
        <w:ind w:left="720" w:hanging="360"/>
      </w:pPr>
    </w:lvl>
    <w:lvl w:ilvl="1" w:tplc="3EC0CD92">
      <w:start w:val="1"/>
      <w:numFmt w:val="lowerLetter"/>
      <w:lvlText w:val="%2."/>
      <w:lvlJc w:val="left"/>
      <w:pPr>
        <w:ind w:left="1440" w:hanging="360"/>
      </w:pPr>
    </w:lvl>
    <w:lvl w:ilvl="2" w:tplc="D74071CA">
      <w:start w:val="1"/>
      <w:numFmt w:val="lowerRoman"/>
      <w:lvlText w:val="%3."/>
      <w:lvlJc w:val="right"/>
      <w:pPr>
        <w:ind w:left="2160" w:hanging="180"/>
      </w:pPr>
    </w:lvl>
    <w:lvl w:ilvl="3" w:tplc="C2EA3168">
      <w:start w:val="1"/>
      <w:numFmt w:val="decimal"/>
      <w:lvlText w:val="%4."/>
      <w:lvlJc w:val="left"/>
      <w:pPr>
        <w:ind w:left="2880" w:hanging="360"/>
      </w:pPr>
    </w:lvl>
    <w:lvl w:ilvl="4" w:tplc="B5169B0E">
      <w:start w:val="1"/>
      <w:numFmt w:val="lowerLetter"/>
      <w:lvlText w:val="%5."/>
      <w:lvlJc w:val="left"/>
      <w:pPr>
        <w:ind w:left="3600" w:hanging="360"/>
      </w:pPr>
    </w:lvl>
    <w:lvl w:ilvl="5" w:tplc="14682A84">
      <w:start w:val="1"/>
      <w:numFmt w:val="lowerRoman"/>
      <w:lvlText w:val="%6."/>
      <w:lvlJc w:val="right"/>
      <w:pPr>
        <w:ind w:left="4320" w:hanging="180"/>
      </w:pPr>
    </w:lvl>
    <w:lvl w:ilvl="6" w:tplc="79CA9874">
      <w:start w:val="1"/>
      <w:numFmt w:val="decimal"/>
      <w:lvlText w:val="%7."/>
      <w:lvlJc w:val="left"/>
      <w:pPr>
        <w:ind w:left="5040" w:hanging="360"/>
      </w:pPr>
    </w:lvl>
    <w:lvl w:ilvl="7" w:tplc="12164A96">
      <w:start w:val="1"/>
      <w:numFmt w:val="lowerLetter"/>
      <w:lvlText w:val="%8."/>
      <w:lvlJc w:val="left"/>
      <w:pPr>
        <w:ind w:left="5760" w:hanging="360"/>
      </w:pPr>
    </w:lvl>
    <w:lvl w:ilvl="8" w:tplc="BA5E33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26FC0"/>
    <w:multiLevelType w:val="hybridMultilevel"/>
    <w:tmpl w:val="E9EA68F0"/>
    <w:lvl w:ilvl="0" w:tplc="236E8B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8225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67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E7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81C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A3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2E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0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68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D2E"/>
    <w:multiLevelType w:val="hybridMultilevel"/>
    <w:tmpl w:val="8E8629F8"/>
    <w:lvl w:ilvl="0" w:tplc="5F387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A02A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04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8A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64A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60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0B8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43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E2E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321CA"/>
    <w:multiLevelType w:val="hybridMultilevel"/>
    <w:tmpl w:val="17C41526"/>
    <w:lvl w:ilvl="0" w:tplc="0338C8BE">
      <w:start w:val="1"/>
      <w:numFmt w:val="decimal"/>
      <w:lvlText w:val="%1."/>
      <w:lvlJc w:val="left"/>
      <w:pPr>
        <w:ind w:left="720" w:hanging="360"/>
      </w:pPr>
    </w:lvl>
    <w:lvl w:ilvl="1" w:tplc="94086C46">
      <w:start w:val="1"/>
      <w:numFmt w:val="lowerLetter"/>
      <w:lvlText w:val="%2."/>
      <w:lvlJc w:val="left"/>
      <w:pPr>
        <w:ind w:left="1440" w:hanging="360"/>
      </w:pPr>
    </w:lvl>
    <w:lvl w:ilvl="2" w:tplc="15E2EFE2">
      <w:start w:val="1"/>
      <w:numFmt w:val="lowerRoman"/>
      <w:lvlText w:val="%3."/>
      <w:lvlJc w:val="right"/>
      <w:pPr>
        <w:ind w:left="2160" w:hanging="180"/>
      </w:pPr>
    </w:lvl>
    <w:lvl w:ilvl="3" w:tplc="64627104">
      <w:start w:val="1"/>
      <w:numFmt w:val="decimal"/>
      <w:lvlText w:val="%4."/>
      <w:lvlJc w:val="left"/>
      <w:pPr>
        <w:ind w:left="2880" w:hanging="360"/>
      </w:pPr>
    </w:lvl>
    <w:lvl w:ilvl="4" w:tplc="15C6BEC6">
      <w:start w:val="1"/>
      <w:numFmt w:val="lowerLetter"/>
      <w:lvlText w:val="%5."/>
      <w:lvlJc w:val="left"/>
      <w:pPr>
        <w:ind w:left="3600" w:hanging="360"/>
      </w:pPr>
    </w:lvl>
    <w:lvl w:ilvl="5" w:tplc="4468D428">
      <w:start w:val="1"/>
      <w:numFmt w:val="lowerRoman"/>
      <w:lvlText w:val="%6."/>
      <w:lvlJc w:val="right"/>
      <w:pPr>
        <w:ind w:left="4320" w:hanging="180"/>
      </w:pPr>
    </w:lvl>
    <w:lvl w:ilvl="6" w:tplc="A5D42CF0">
      <w:start w:val="1"/>
      <w:numFmt w:val="decimal"/>
      <w:lvlText w:val="%7."/>
      <w:lvlJc w:val="left"/>
      <w:pPr>
        <w:ind w:left="5040" w:hanging="360"/>
      </w:pPr>
    </w:lvl>
    <w:lvl w:ilvl="7" w:tplc="52F4D15C">
      <w:start w:val="1"/>
      <w:numFmt w:val="lowerLetter"/>
      <w:lvlText w:val="%8."/>
      <w:lvlJc w:val="left"/>
      <w:pPr>
        <w:ind w:left="5760" w:hanging="360"/>
      </w:pPr>
    </w:lvl>
    <w:lvl w:ilvl="8" w:tplc="76B224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13593D"/>
    <w:rsid w:val="001430E7"/>
    <w:rsid w:val="00221A96"/>
    <w:rsid w:val="002652BD"/>
    <w:rsid w:val="002F72CB"/>
    <w:rsid w:val="003B2C7B"/>
    <w:rsid w:val="003E1382"/>
    <w:rsid w:val="004133F7"/>
    <w:rsid w:val="00497D34"/>
    <w:rsid w:val="004A65DC"/>
    <w:rsid w:val="005261A7"/>
    <w:rsid w:val="00530DA2"/>
    <w:rsid w:val="005529CC"/>
    <w:rsid w:val="005816D7"/>
    <w:rsid w:val="00625CFC"/>
    <w:rsid w:val="006D39E7"/>
    <w:rsid w:val="00712393"/>
    <w:rsid w:val="00720556"/>
    <w:rsid w:val="007B07AA"/>
    <w:rsid w:val="008D0121"/>
    <w:rsid w:val="008D38CE"/>
    <w:rsid w:val="008D4237"/>
    <w:rsid w:val="00913DED"/>
    <w:rsid w:val="00923D30"/>
    <w:rsid w:val="00981A6C"/>
    <w:rsid w:val="00993E0B"/>
    <w:rsid w:val="009A2B54"/>
    <w:rsid w:val="009A324D"/>
    <w:rsid w:val="009D22F9"/>
    <w:rsid w:val="00A03334"/>
    <w:rsid w:val="00AC0DA4"/>
    <w:rsid w:val="00B06016"/>
    <w:rsid w:val="00B539FC"/>
    <w:rsid w:val="00B64945"/>
    <w:rsid w:val="00C03573"/>
    <w:rsid w:val="00C208EA"/>
    <w:rsid w:val="00C243D3"/>
    <w:rsid w:val="00C83B87"/>
    <w:rsid w:val="00C9450F"/>
    <w:rsid w:val="00CF0AE4"/>
    <w:rsid w:val="00CF624E"/>
    <w:rsid w:val="00D130E0"/>
    <w:rsid w:val="00E2513D"/>
    <w:rsid w:val="00E30035"/>
    <w:rsid w:val="00E63734"/>
    <w:rsid w:val="00E829AD"/>
    <w:rsid w:val="00E943C5"/>
    <w:rsid w:val="00EA504B"/>
    <w:rsid w:val="00EA50CF"/>
    <w:rsid w:val="00EB4E07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E49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A96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221A9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21A96"/>
  </w:style>
  <w:style w:type="table" w:styleId="a5">
    <w:name w:val="Table Grid"/>
    <w:basedOn w:val="a1"/>
    <w:uiPriority w:val="5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a8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E829A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a0"/>
    <w:rsid w:val="003E1382"/>
  </w:style>
  <w:style w:type="paragraph" w:styleId="aa">
    <w:name w:val="header"/>
    <w:basedOn w:val="a"/>
    <w:link w:val="ab"/>
    <w:uiPriority w:val="99"/>
    <w:unhideWhenUsed/>
    <w:rsid w:val="0072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0556"/>
    <w:rPr>
      <w:lang w:val="ru-RU"/>
    </w:rPr>
  </w:style>
  <w:style w:type="paragraph" w:styleId="ac">
    <w:name w:val="footer"/>
    <w:basedOn w:val="a"/>
    <w:link w:val="ad"/>
    <w:uiPriority w:val="99"/>
    <w:unhideWhenUsed/>
    <w:rsid w:val="00720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055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1710</Words>
  <Characters>9752</Characters>
  <Application>Microsoft Office Word</Application>
  <DocSecurity>0</DocSecurity>
  <Lines>81</Lines>
  <Paragraphs>22</Paragraphs>
  <ScaleCrop>false</ScaleCrop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2023-11-22T05:43:00Z</dcterms:created>
  <dcterms:modified xsi:type="dcterms:W3CDTF">2023-12-06T08:29:00Z</dcterms:modified>
</cp:coreProperties>
</file>